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A4" w:rsidRDefault="00BD4346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A4" w:rsidRDefault="00BD4346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FF0DA4" w:rsidRDefault="00BD4346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19 июля 2021</w:t>
      </w:r>
    </w:p>
    <w:p w:rsidR="00FF0DA4" w:rsidRDefault="00FF0DA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FF0DA4" w:rsidRDefault="00BD434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самарского Росреестра для кадастровых инженеров</w:t>
      </w:r>
    </w:p>
    <w:p w:rsidR="00FF0DA4" w:rsidRDefault="00FF0DA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 июля с 9.30 до 10.30 Управление Росреестра по Самарской области проведет прямую линию, в ходе которой начальник отдела регистрации земельных участков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ответит на вопросы кадастровых инженеров, связанные с новеллами федерального закона «О государственной регистрации недвижимости», на следующие темы: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- разрешенное использование земель</w:t>
      </w:r>
      <w:r>
        <w:rPr>
          <w:rFonts w:ascii="Segoe UI" w:hAnsi="Segoe UI" w:cs="Segoe UI"/>
          <w:sz w:val="24"/>
          <w:szCs w:val="24"/>
        </w:rPr>
        <w:t>ных участков;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перераспределение земельных участков и земель;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расширение перечня лиц, по заявлению которых осуществляется государственный кадастровый учет;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особенности государственного кадастрового учета при уточнении границ; 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государственный кадаст</w:t>
      </w:r>
      <w:r>
        <w:rPr>
          <w:rFonts w:ascii="Segoe UI" w:hAnsi="Segoe UI" w:cs="Segoe UI"/>
          <w:sz w:val="24"/>
          <w:szCs w:val="24"/>
        </w:rPr>
        <w:t>ровый учет частей земельного участка</w:t>
      </w:r>
    </w:p>
    <w:p w:rsidR="00FF0DA4" w:rsidRDefault="00FF0DA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</w:t>
      </w:r>
      <w:r>
        <w:rPr>
          <w:rFonts w:ascii="Segoe UI" w:hAnsi="Segoe UI" w:cs="Segoe UI"/>
          <w:b/>
          <w:sz w:val="24"/>
          <w:szCs w:val="24"/>
        </w:rPr>
        <w:t>(846) 33-22-555.</w:t>
      </w:r>
    </w:p>
    <w:p w:rsidR="00FF0DA4" w:rsidRDefault="00BD4346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 w:rsidR="00FF0DA4" w:rsidRDefault="00BD434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FF0DA4" w:rsidRDefault="00BD434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F0DA4" w:rsidRDefault="00BD434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</w:t>
      </w:r>
      <w:r>
        <w:rPr>
          <w:rFonts w:ascii="Segoe UI" w:hAnsi="Segoe UI" w:cs="Segoe UI"/>
          <w:bCs/>
          <w:sz w:val="24"/>
          <w:szCs w:val="24"/>
        </w:rPr>
        <w:t xml:space="preserve">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FF0DA4" w:rsidRDefault="00BD434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FF0DA4" w:rsidRDefault="00BD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FF0DA4" w:rsidRDefault="00FF0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DA4" w:rsidRDefault="00FF0DA4"/>
    <w:sectPr w:rsidR="00FF0DA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A4"/>
    <w:rsid w:val="00BD4346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2021-07-19T12:33:00Z</cp:lastPrinted>
  <dcterms:created xsi:type="dcterms:W3CDTF">2021-07-21T04:04:00Z</dcterms:created>
  <dcterms:modified xsi:type="dcterms:W3CDTF">2021-07-21T04:04:00Z</dcterms:modified>
</cp:coreProperties>
</file>